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612E" w:rsidRDefault="0096612E" w:rsidP="0096612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-1006475</wp:posOffset>
            </wp:positionV>
            <wp:extent cx="3905753" cy="3291389"/>
            <wp:effectExtent l="0" t="0" r="0" b="4445"/>
            <wp:wrapNone/>
            <wp:docPr id="3" name="Obraz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5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53" cy="32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FED" w:rsidRDefault="00467FED" w:rsidP="0096612E">
      <w:pPr>
        <w:spacing w:line="240" w:lineRule="auto"/>
        <w:jc w:val="center"/>
        <w:rPr>
          <w:b/>
          <w:bCs/>
          <w:sz w:val="32"/>
          <w:szCs w:val="32"/>
        </w:rPr>
      </w:pPr>
    </w:p>
    <w:p w:rsidR="0096612E" w:rsidRPr="0007647A" w:rsidRDefault="0096612E" w:rsidP="0096612E">
      <w:pPr>
        <w:spacing w:line="240" w:lineRule="auto"/>
        <w:jc w:val="center"/>
        <w:rPr>
          <w:b/>
          <w:bCs/>
          <w:sz w:val="32"/>
          <w:szCs w:val="32"/>
        </w:rPr>
      </w:pPr>
      <w:r w:rsidRPr="0007647A">
        <w:rPr>
          <w:b/>
          <w:bCs/>
          <w:sz w:val="32"/>
          <w:szCs w:val="32"/>
        </w:rPr>
        <w:t>Drodzy Nauczyciele!</w:t>
      </w:r>
    </w:p>
    <w:p w:rsidR="0096612E" w:rsidRPr="0007647A" w:rsidRDefault="0096612E" w:rsidP="0096612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209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1084580</wp:posOffset>
            </wp:positionV>
            <wp:extent cx="3627070" cy="8033128"/>
            <wp:effectExtent l="0" t="0" r="0" b="6350"/>
            <wp:wrapNone/>
            <wp:docPr id="2" name="Obraz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70" cy="803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47A">
        <w:rPr>
          <w:b/>
          <w:bCs/>
          <w:sz w:val="32"/>
          <w:szCs w:val="32"/>
        </w:rPr>
        <w:t>Ciągle słyszymy jak ciężkim dla uczniów czasem był okres zdalnego nauczania, jednak my nie zapominamy również o Was! Powrót do szkoły ucieszył nas wszystkich, jednak wizja sprawdzania notatek jest nieco stresująca. Dlatego wychodzimy do Was z prośbą o rozważenie poniższych argumentów :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>Notatki nie świadczą o poziomie naszej wiedzy, zeszyt jest jedynie pomocą dla nas, z którego możemy czerpać wiedzę ale jak wiemy takich źródeł jest cała masa!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>Notatki mają być zrozumiałe dla nas, w końcu są tylko do naszej dyspozycji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>Prowadzenie zeszytu „dla nauczyciela bo tego wymaga” nie spowoduje zaangażowania się w jego prowadzenie a co za tym idzie poszerzania w jakikolwiek sposób naszej wiedzy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 xml:space="preserve">Jest to nie fair w sytuacji, gdy ktoś prowadził zeszyt systematycznie cały rok a inna osoba przepisze go przed sprawdzeniem, ocena w obu przypadkach będzie taka sama, w końcu nie można zweryfikować kiedy ktoś zrobił owe notatki 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>To uczeń wybiera odpowiednią dla niego formę nauki, notatki nie u wszystkich się sprawdzają</w:t>
      </w:r>
    </w:p>
    <w:p w:rsidR="0096612E" w:rsidRPr="0007647A" w:rsidRDefault="0096612E" w:rsidP="0096612E">
      <w:pPr>
        <w:pStyle w:val="Akapitzlist"/>
        <w:numPr>
          <w:ilvl w:val="0"/>
          <w:numId w:val="1"/>
        </w:numPr>
        <w:spacing w:line="240" w:lineRule="auto"/>
        <w:jc w:val="center"/>
        <w:rPr>
          <w:sz w:val="32"/>
          <w:szCs w:val="32"/>
        </w:rPr>
      </w:pPr>
      <w:r w:rsidRPr="0007647A">
        <w:rPr>
          <w:sz w:val="32"/>
          <w:szCs w:val="32"/>
        </w:rPr>
        <w:t>Powoduje to dodatkowy stres dla nas jak i dla Was, powinniśmy teraz pracować nad poprawianiem relacji a nie ich psuciem</w:t>
      </w:r>
    </w:p>
    <w:p w:rsidR="0007647A" w:rsidRDefault="0007647A" w:rsidP="0007647A">
      <w:pPr>
        <w:spacing w:line="480" w:lineRule="auto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-2987675</wp:posOffset>
            </wp:positionV>
            <wp:extent cx="4969510" cy="6659142"/>
            <wp:effectExtent l="0" t="0" r="0" b="0"/>
            <wp:wrapNone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6014" t="-144850" r="60735" b="129571"/>
                    <a:stretch/>
                  </pic:blipFill>
                  <pic:spPr bwMode="auto">
                    <a:xfrm>
                      <a:off x="0" y="0"/>
                      <a:ext cx="4977168" cy="666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6612E" w:rsidRDefault="0096612E" w:rsidP="0096612E">
      <w:pPr>
        <w:spacing w:line="480" w:lineRule="auto"/>
        <w:jc w:val="center"/>
      </w:pPr>
    </w:p>
    <w:p w:rsidR="0007647A" w:rsidRDefault="0007647A" w:rsidP="0007647A">
      <w:pPr>
        <w:spacing w:line="480" w:lineRule="auto"/>
        <w:jc w:val="center"/>
      </w:pPr>
    </w:p>
    <w:p w:rsidR="0096612E" w:rsidRPr="0007647A" w:rsidRDefault="0096612E" w:rsidP="0096612E">
      <w:pPr>
        <w:pStyle w:val="Akapitzlist"/>
        <w:spacing w:line="240" w:lineRule="auto"/>
        <w:rPr>
          <w:sz w:val="32"/>
          <w:szCs w:val="32"/>
        </w:rPr>
      </w:pPr>
    </w:p>
    <w:sectPr w:rsidR="0096612E" w:rsidRPr="0007647A" w:rsidSect="00C3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485C"/>
    <w:multiLevelType w:val="hybridMultilevel"/>
    <w:tmpl w:val="4CAE2590"/>
    <w:lvl w:ilvl="0" w:tplc="A4A626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compat/>
  <w:rsids>
    <w:rsidRoot w:val="0016729F"/>
    <w:rsid w:val="0007647A"/>
    <w:rsid w:val="0016729F"/>
    <w:rsid w:val="00467FED"/>
    <w:rsid w:val="0096612E"/>
    <w:rsid w:val="00C30FE5"/>
    <w:rsid w:val="00E5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Pisarek</dc:creator>
  <cp:keywords/>
  <dc:description/>
  <cp:lastModifiedBy>Tomasz</cp:lastModifiedBy>
  <cp:revision>3</cp:revision>
  <dcterms:created xsi:type="dcterms:W3CDTF">2021-05-29T18:44:00Z</dcterms:created>
  <dcterms:modified xsi:type="dcterms:W3CDTF">2021-05-29T20:20:00Z</dcterms:modified>
</cp:coreProperties>
</file>